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9"/>
        <w:gridCol w:w="1787"/>
        <w:gridCol w:w="114"/>
        <w:gridCol w:w="230"/>
        <w:gridCol w:w="458"/>
        <w:gridCol w:w="100"/>
        <w:gridCol w:w="115"/>
        <w:gridCol w:w="115"/>
        <w:gridCol w:w="229"/>
        <w:gridCol w:w="229"/>
        <w:gridCol w:w="1576"/>
        <w:gridCol w:w="115"/>
        <w:gridCol w:w="444"/>
        <w:gridCol w:w="115"/>
        <w:gridCol w:w="229"/>
        <w:gridCol w:w="444"/>
        <w:gridCol w:w="115"/>
        <w:gridCol w:w="229"/>
        <w:gridCol w:w="459"/>
        <w:gridCol w:w="1346"/>
      </w:tblGrid>
      <w:tr w:rsidR="00A97C1E" w14:paraId="5B912EAC" w14:textId="77777777" w:rsidTr="00AF68FF">
        <w:trPr>
          <w:trHeight w:hRule="exact" w:val="851"/>
        </w:trPr>
        <w:tc>
          <w:tcPr>
            <w:tcW w:w="10717" w:type="dxa"/>
            <w:gridSpan w:val="21"/>
            <w:shd w:val="clear" w:color="auto" w:fill="auto"/>
          </w:tcPr>
          <w:p w14:paraId="6462F318" w14:textId="77777777" w:rsidR="00A97C1E" w:rsidRDefault="00A97C1E" w:rsidP="00A97C1E">
            <w:pPr>
              <w:spacing w:line="229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410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B74A410" wp14:editId="60C378EB">
                  <wp:simplePos x="0" y="0"/>
                  <wp:positionH relativeFrom="margin">
                    <wp:posOffset>-153035</wp:posOffset>
                  </wp:positionH>
                  <wp:positionV relativeFrom="paragraph">
                    <wp:posOffset>-257810</wp:posOffset>
                  </wp:positionV>
                  <wp:extent cx="929070" cy="711811"/>
                  <wp:effectExtent l="0" t="0" r="444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70" cy="71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10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Základní škola a Mateřská škola Rosovice, okres Příbram</w:t>
            </w:r>
          </w:p>
          <w:p w14:paraId="4314C506" w14:textId="77777777" w:rsidR="00AF68FF" w:rsidRDefault="00AF68FF" w:rsidP="00AF68FF">
            <w:pPr>
              <w:pStyle w:val="Zhlav"/>
              <w:ind w:left="2124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Rosovice 89, </w:t>
            </w:r>
            <w:r w:rsidRPr="00B32647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262 11 Rosovice</w:t>
            </w:r>
          </w:p>
          <w:p w14:paraId="0ED740D6" w14:textId="77777777" w:rsidR="00AF68FF" w:rsidRDefault="00AF68FF" w:rsidP="00AF68FF">
            <w:pPr>
              <w:pStyle w:val="Zhlav"/>
              <w:ind w:left="2124"/>
              <w:jc w:val="center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Tel. 776 046 604, email: </w:t>
            </w:r>
            <w:hyperlink r:id="rId5" w:history="1">
              <w:r w:rsidRPr="00E51721">
                <w:rPr>
                  <w:rStyle w:val="Hypertextovodkaz"/>
                  <w:rFonts w:ascii="Arial" w:hAnsi="Arial" w:cs="Arial"/>
                  <w:szCs w:val="24"/>
                  <w:shd w:val="clear" w:color="auto" w:fill="FFFFFF"/>
                </w:rPr>
                <w:t>zsrosovice@email.cz</w:t>
              </w:r>
            </w:hyperlink>
          </w:p>
          <w:p w14:paraId="5B912EAB" w14:textId="72DF1A6B" w:rsidR="00AF68FF" w:rsidRDefault="00AF68FF" w:rsidP="00AF68F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IČO: 70884013</w:t>
            </w:r>
          </w:p>
        </w:tc>
      </w:tr>
      <w:tr w:rsidR="00A97C1E" w14:paraId="5B912EAE" w14:textId="77777777" w:rsidTr="00A97C1E">
        <w:trPr>
          <w:trHeight w:hRule="exact" w:val="344"/>
        </w:trPr>
        <w:tc>
          <w:tcPr>
            <w:tcW w:w="10717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5B912EAD" w14:textId="66922B59" w:rsidR="00A97C1E" w:rsidRDefault="00A97C1E" w:rsidP="00A97C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344105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Rosovice 89, 262 11 Rosovice</w:t>
            </w:r>
          </w:p>
        </w:tc>
      </w:tr>
      <w:tr w:rsidR="00B7145F" w14:paraId="5B912EB0" w14:textId="77777777" w:rsidTr="00A97C1E">
        <w:trPr>
          <w:trHeight w:hRule="exact" w:val="344"/>
        </w:trPr>
        <w:tc>
          <w:tcPr>
            <w:tcW w:w="10717" w:type="dxa"/>
            <w:gridSpan w:val="21"/>
            <w:tcBorders>
              <w:top w:val="single" w:sz="5" w:space="0" w:color="000000"/>
            </w:tcBorders>
          </w:tcPr>
          <w:p w14:paraId="5B912EAF" w14:textId="77777777" w:rsidR="00B7145F" w:rsidRDefault="00B7145F"/>
        </w:tc>
      </w:tr>
      <w:tr w:rsidR="00B7145F" w14:paraId="5B912EB2" w14:textId="77777777" w:rsidTr="00A97C1E">
        <w:trPr>
          <w:trHeight w:hRule="exact" w:val="559"/>
        </w:trPr>
        <w:tc>
          <w:tcPr>
            <w:tcW w:w="10717" w:type="dxa"/>
            <w:gridSpan w:val="21"/>
            <w:shd w:val="clear" w:color="auto" w:fill="auto"/>
            <w:vAlign w:val="center"/>
          </w:tcPr>
          <w:p w14:paraId="5B912EB1" w14:textId="77777777" w:rsidR="00B7145F" w:rsidRDefault="00BB4E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B7145F" w14:paraId="5B912EB4" w14:textId="77777777" w:rsidTr="00A97C1E">
        <w:trPr>
          <w:trHeight w:hRule="exact" w:val="344"/>
        </w:trPr>
        <w:tc>
          <w:tcPr>
            <w:tcW w:w="10717" w:type="dxa"/>
            <w:gridSpan w:val="21"/>
            <w:shd w:val="clear" w:color="auto" w:fill="auto"/>
            <w:vAlign w:val="center"/>
          </w:tcPr>
          <w:p w14:paraId="5B912EB3" w14:textId="77777777" w:rsidR="00B7145F" w:rsidRDefault="00BB4E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ke vzdělávání v základní škole ve školním roce 2023/2024</w:t>
            </w:r>
          </w:p>
        </w:tc>
      </w:tr>
      <w:tr w:rsidR="00B7145F" w14:paraId="5B912EB6" w14:textId="77777777" w:rsidTr="00A97C1E">
        <w:trPr>
          <w:trHeight w:hRule="exact" w:val="114"/>
        </w:trPr>
        <w:tc>
          <w:tcPr>
            <w:tcW w:w="10717" w:type="dxa"/>
            <w:gridSpan w:val="21"/>
          </w:tcPr>
          <w:p w14:paraId="5B912EB5" w14:textId="77777777" w:rsidR="00B7145F" w:rsidRDefault="00B7145F"/>
        </w:tc>
      </w:tr>
      <w:tr w:rsidR="00B7145F" w14:paraId="5B912EB8" w14:textId="77777777" w:rsidTr="00A97C1E">
        <w:trPr>
          <w:trHeight w:hRule="exact" w:val="444"/>
        </w:trPr>
        <w:tc>
          <w:tcPr>
            <w:tcW w:w="10717" w:type="dxa"/>
            <w:gridSpan w:val="21"/>
            <w:shd w:val="clear" w:color="auto" w:fill="auto"/>
            <w:vAlign w:val="bottom"/>
          </w:tcPr>
          <w:p w14:paraId="5B912EB7" w14:textId="77777777" w:rsidR="00B7145F" w:rsidRDefault="00BB4EC9">
            <w:pPr>
              <w:pStyle w:val="SOLNadpis3"/>
              <w:spacing w:line="229" w:lineRule="auto"/>
            </w:pPr>
            <w:r>
              <w:t>Údaje o dítěti:</w:t>
            </w:r>
          </w:p>
        </w:tc>
      </w:tr>
      <w:tr w:rsidR="00B7145F" w14:paraId="5B912EBA" w14:textId="77777777" w:rsidTr="00A97C1E">
        <w:trPr>
          <w:trHeight w:hRule="exact" w:val="115"/>
        </w:trPr>
        <w:tc>
          <w:tcPr>
            <w:tcW w:w="10717" w:type="dxa"/>
            <w:gridSpan w:val="21"/>
          </w:tcPr>
          <w:p w14:paraId="5B912EB9" w14:textId="77777777" w:rsidR="00B7145F" w:rsidRDefault="00B7145F"/>
        </w:tc>
      </w:tr>
      <w:tr w:rsidR="00B7145F" w14:paraId="5B912EC0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BB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BC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EBD" w14:textId="77777777" w:rsidR="00B7145F" w:rsidRDefault="00B7145F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EBE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BF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C5" w14:textId="77777777" w:rsidTr="00A97C1E">
        <w:trPr>
          <w:trHeight w:hRule="exact" w:val="100"/>
        </w:trPr>
        <w:tc>
          <w:tcPr>
            <w:tcW w:w="2249" w:type="dxa"/>
          </w:tcPr>
          <w:p w14:paraId="5B912EC1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EC2" w14:textId="77777777" w:rsidR="00B7145F" w:rsidRDefault="00B7145F"/>
        </w:tc>
        <w:tc>
          <w:tcPr>
            <w:tcW w:w="2149" w:type="dxa"/>
            <w:gridSpan w:val="4"/>
          </w:tcPr>
          <w:p w14:paraId="5B912EC3" w14:textId="77777777" w:rsidR="00B7145F" w:rsidRDefault="00B7145F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14:paraId="5B912EC4" w14:textId="77777777" w:rsidR="00B7145F" w:rsidRDefault="00B7145F"/>
        </w:tc>
      </w:tr>
      <w:tr w:rsidR="00B7145F" w14:paraId="5B912ECB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C6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C7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EC8" w14:textId="77777777" w:rsidR="00B7145F" w:rsidRDefault="00B7145F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EC9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CA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D0" w14:textId="77777777" w:rsidTr="00A97C1E">
        <w:trPr>
          <w:trHeight w:hRule="exact" w:val="115"/>
        </w:trPr>
        <w:tc>
          <w:tcPr>
            <w:tcW w:w="2249" w:type="dxa"/>
          </w:tcPr>
          <w:p w14:paraId="5B912ECC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ECD" w14:textId="77777777" w:rsidR="00B7145F" w:rsidRDefault="00B7145F"/>
        </w:tc>
        <w:tc>
          <w:tcPr>
            <w:tcW w:w="2149" w:type="dxa"/>
            <w:gridSpan w:val="4"/>
          </w:tcPr>
          <w:p w14:paraId="5B912ECE" w14:textId="77777777" w:rsidR="00B7145F" w:rsidRDefault="00B7145F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14:paraId="5B912ECF" w14:textId="77777777" w:rsidR="00B7145F" w:rsidRDefault="00B7145F"/>
        </w:tc>
      </w:tr>
      <w:tr w:rsidR="00B7145F" w14:paraId="5B912ED6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D1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D2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ED3" w14:textId="77777777" w:rsidR="00B7145F" w:rsidRDefault="00B7145F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ED4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D5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DB" w14:textId="77777777" w:rsidTr="00A97C1E">
        <w:trPr>
          <w:trHeight w:hRule="exact" w:val="100"/>
        </w:trPr>
        <w:tc>
          <w:tcPr>
            <w:tcW w:w="2249" w:type="dxa"/>
          </w:tcPr>
          <w:p w14:paraId="5B912ED7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ED8" w14:textId="77777777" w:rsidR="00B7145F" w:rsidRDefault="00B7145F"/>
        </w:tc>
        <w:tc>
          <w:tcPr>
            <w:tcW w:w="2149" w:type="dxa"/>
            <w:gridSpan w:val="4"/>
          </w:tcPr>
          <w:p w14:paraId="5B912ED9" w14:textId="77777777" w:rsidR="00B7145F" w:rsidRDefault="00B7145F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14:paraId="5B912EDA" w14:textId="77777777" w:rsidR="00B7145F" w:rsidRDefault="00B7145F"/>
        </w:tc>
      </w:tr>
      <w:tr w:rsidR="00B7145F" w14:paraId="5B912EE1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DC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DD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EDE" w14:textId="77777777" w:rsidR="00B7145F" w:rsidRDefault="00B7145F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EDF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E0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E6" w14:textId="77777777" w:rsidTr="00A97C1E">
        <w:trPr>
          <w:trHeight w:hRule="exact" w:val="114"/>
        </w:trPr>
        <w:tc>
          <w:tcPr>
            <w:tcW w:w="2249" w:type="dxa"/>
          </w:tcPr>
          <w:p w14:paraId="5B912EE2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EE3" w14:textId="77777777" w:rsidR="00B7145F" w:rsidRDefault="00B7145F"/>
        </w:tc>
        <w:tc>
          <w:tcPr>
            <w:tcW w:w="2149" w:type="dxa"/>
            <w:gridSpan w:val="4"/>
          </w:tcPr>
          <w:p w14:paraId="5B912EE4" w14:textId="77777777" w:rsidR="00B7145F" w:rsidRDefault="00B7145F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14:paraId="5B912EE5" w14:textId="77777777" w:rsidR="00B7145F" w:rsidRDefault="00B7145F"/>
        </w:tc>
      </w:tr>
      <w:tr w:rsidR="00B7145F" w14:paraId="5B912EE9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E7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E8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EC" w14:textId="77777777" w:rsidTr="00A97C1E">
        <w:trPr>
          <w:trHeight w:hRule="exact" w:val="100"/>
        </w:trPr>
        <w:tc>
          <w:tcPr>
            <w:tcW w:w="2249" w:type="dxa"/>
          </w:tcPr>
          <w:p w14:paraId="5B912EEA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EEB" w14:textId="77777777" w:rsidR="00B7145F" w:rsidRDefault="00B7145F"/>
        </w:tc>
      </w:tr>
      <w:tr w:rsidR="00B7145F" w14:paraId="5B912EEF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ED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EE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F2" w14:textId="77777777" w:rsidTr="00A97C1E">
        <w:trPr>
          <w:trHeight w:hRule="exact" w:val="115"/>
        </w:trPr>
        <w:tc>
          <w:tcPr>
            <w:tcW w:w="2249" w:type="dxa"/>
          </w:tcPr>
          <w:p w14:paraId="5B912EF0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EF1" w14:textId="77777777" w:rsidR="00B7145F" w:rsidRDefault="00B7145F"/>
        </w:tc>
      </w:tr>
      <w:tr w:rsidR="00B7145F" w14:paraId="5B912EF5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F3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F4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F8" w14:textId="77777777" w:rsidTr="00A97C1E">
        <w:trPr>
          <w:trHeight w:hRule="exact" w:val="100"/>
        </w:trPr>
        <w:tc>
          <w:tcPr>
            <w:tcW w:w="2249" w:type="dxa"/>
          </w:tcPr>
          <w:p w14:paraId="5B912EF6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EF7" w14:textId="77777777" w:rsidR="00B7145F" w:rsidRDefault="00B7145F"/>
        </w:tc>
      </w:tr>
      <w:tr w:rsidR="00B7145F" w14:paraId="5B912EFB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F9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EFA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EFE" w14:textId="77777777" w:rsidTr="00A97C1E">
        <w:trPr>
          <w:trHeight w:hRule="exact" w:val="115"/>
        </w:trPr>
        <w:tc>
          <w:tcPr>
            <w:tcW w:w="2249" w:type="dxa"/>
          </w:tcPr>
          <w:p w14:paraId="5B912EFC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EFD" w14:textId="77777777" w:rsidR="00B7145F" w:rsidRDefault="00B7145F"/>
        </w:tc>
      </w:tr>
      <w:tr w:rsidR="00B7145F" w14:paraId="5B912F01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EFF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00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04" w14:textId="77777777" w:rsidTr="00A97C1E">
        <w:trPr>
          <w:trHeight w:hRule="exact" w:val="157"/>
        </w:trPr>
        <w:tc>
          <w:tcPr>
            <w:tcW w:w="2249" w:type="dxa"/>
            <w:tcBorders>
              <w:bottom w:val="single" w:sz="5" w:space="0" w:color="000000"/>
            </w:tcBorders>
          </w:tcPr>
          <w:p w14:paraId="5B912F02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  <w:bottom w:val="single" w:sz="5" w:space="0" w:color="000000"/>
            </w:tcBorders>
          </w:tcPr>
          <w:p w14:paraId="5B912F03" w14:textId="77777777" w:rsidR="00B7145F" w:rsidRDefault="00B7145F"/>
        </w:tc>
      </w:tr>
      <w:tr w:rsidR="00B7145F" w14:paraId="5B912F06" w14:textId="77777777" w:rsidTr="00A97C1E">
        <w:trPr>
          <w:trHeight w:hRule="exact" w:val="57"/>
        </w:trPr>
        <w:tc>
          <w:tcPr>
            <w:tcW w:w="10717" w:type="dxa"/>
            <w:gridSpan w:val="21"/>
            <w:tcBorders>
              <w:top w:val="single" w:sz="5" w:space="0" w:color="000000"/>
            </w:tcBorders>
          </w:tcPr>
          <w:p w14:paraId="5B912F05" w14:textId="77777777" w:rsidR="00B7145F" w:rsidRDefault="00B7145F"/>
        </w:tc>
      </w:tr>
      <w:tr w:rsidR="00B7145F" w14:paraId="5B912F08" w14:textId="77777777" w:rsidTr="00A97C1E">
        <w:trPr>
          <w:trHeight w:hRule="exact" w:val="459"/>
        </w:trPr>
        <w:tc>
          <w:tcPr>
            <w:tcW w:w="10717" w:type="dxa"/>
            <w:gridSpan w:val="21"/>
            <w:shd w:val="clear" w:color="auto" w:fill="auto"/>
            <w:vAlign w:val="bottom"/>
          </w:tcPr>
          <w:p w14:paraId="5B912F07" w14:textId="77777777" w:rsidR="00B7145F" w:rsidRDefault="00BB4EC9">
            <w:pPr>
              <w:pStyle w:val="SOLNadpis3"/>
              <w:spacing w:line="229" w:lineRule="auto"/>
            </w:pPr>
            <w:r>
              <w:t>Doplňující údaje ohledně zápisu:</w:t>
            </w:r>
          </w:p>
        </w:tc>
      </w:tr>
      <w:tr w:rsidR="00B7145F" w14:paraId="5B912F4B" w14:textId="77777777" w:rsidTr="00D62215">
        <w:trPr>
          <w:trHeight w:hRule="exact" w:val="57"/>
        </w:trPr>
        <w:tc>
          <w:tcPr>
            <w:tcW w:w="2268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5B912F40" w14:textId="00D7E30D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804" w:type="dxa"/>
            <w:gridSpan w:val="6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912F41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2"/>
          </w:tcPr>
          <w:p w14:paraId="5B912F42" w14:textId="77777777" w:rsidR="00B7145F" w:rsidRDefault="00B7145F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B912F43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Školní družina:</w:t>
            </w:r>
          </w:p>
        </w:tc>
        <w:tc>
          <w:tcPr>
            <w:tcW w:w="115" w:type="dxa"/>
          </w:tcPr>
          <w:p w14:paraId="5B912F44" w14:textId="77777777" w:rsidR="00B7145F" w:rsidRDefault="00B7145F"/>
        </w:tc>
        <w:tc>
          <w:tcPr>
            <w:tcW w:w="229" w:type="dxa"/>
            <w:tcBorders>
              <w:bottom w:val="single" w:sz="5" w:space="0" w:color="000000"/>
            </w:tcBorders>
          </w:tcPr>
          <w:p w14:paraId="5B912F45" w14:textId="77777777" w:rsidR="00B7145F" w:rsidRDefault="00B7145F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B912F46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5B912F47" w14:textId="77777777" w:rsidR="00B7145F" w:rsidRDefault="00B7145F"/>
        </w:tc>
        <w:tc>
          <w:tcPr>
            <w:tcW w:w="229" w:type="dxa"/>
            <w:tcBorders>
              <w:bottom w:val="single" w:sz="5" w:space="0" w:color="000000"/>
            </w:tcBorders>
          </w:tcPr>
          <w:p w14:paraId="5B912F48" w14:textId="77777777" w:rsidR="00B7145F" w:rsidRDefault="00B7145F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B912F49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14:paraId="5B912F4A" w14:textId="77777777" w:rsidR="00B7145F" w:rsidRDefault="00B7145F"/>
        </w:tc>
      </w:tr>
      <w:tr w:rsidR="00B7145F" w14:paraId="5B912F57" w14:textId="77777777" w:rsidTr="00D62215">
        <w:trPr>
          <w:trHeight w:hRule="exact" w:val="229"/>
        </w:trPr>
        <w:tc>
          <w:tcPr>
            <w:tcW w:w="2268" w:type="dxa"/>
            <w:gridSpan w:val="2"/>
            <w:vMerge/>
            <w:shd w:val="clear" w:color="auto" w:fill="auto"/>
          </w:tcPr>
          <w:p w14:paraId="5B912F4C" w14:textId="77777777" w:rsidR="00B7145F" w:rsidRDefault="00B7145F"/>
        </w:tc>
        <w:tc>
          <w:tcPr>
            <w:tcW w:w="2804" w:type="dxa"/>
            <w:gridSpan w:val="6"/>
            <w:vMerge/>
            <w:tcBorders>
              <w:bottom w:val="dotted" w:sz="5" w:space="0" w:color="000000"/>
            </w:tcBorders>
            <w:shd w:val="clear" w:color="auto" w:fill="auto"/>
          </w:tcPr>
          <w:p w14:paraId="5B912F4D" w14:textId="77777777" w:rsidR="00B7145F" w:rsidRDefault="00B7145F"/>
        </w:tc>
        <w:tc>
          <w:tcPr>
            <w:tcW w:w="344" w:type="dxa"/>
            <w:gridSpan w:val="2"/>
          </w:tcPr>
          <w:p w14:paraId="5B912F4E" w14:textId="77777777" w:rsidR="00B7145F" w:rsidRDefault="00B7145F"/>
        </w:tc>
        <w:tc>
          <w:tcPr>
            <w:tcW w:w="2364" w:type="dxa"/>
            <w:gridSpan w:val="4"/>
            <w:vMerge/>
            <w:shd w:val="clear" w:color="auto" w:fill="auto"/>
          </w:tcPr>
          <w:p w14:paraId="5B912F4F" w14:textId="77777777" w:rsidR="00B7145F" w:rsidRDefault="00B7145F"/>
        </w:tc>
        <w:tc>
          <w:tcPr>
            <w:tcW w:w="115" w:type="dxa"/>
            <w:tcBorders>
              <w:right w:val="single" w:sz="5" w:space="0" w:color="000000"/>
            </w:tcBorders>
          </w:tcPr>
          <w:p w14:paraId="5B912F50" w14:textId="77777777" w:rsidR="00B7145F" w:rsidRDefault="00B7145F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2F51" w14:textId="77777777" w:rsidR="00B7145F" w:rsidRDefault="00BB4E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1301A" wp14:editId="5B91301B">
                  <wp:extent cx="146146" cy="146146"/>
                  <wp:effectExtent l="0" t="0" r="0" b="0"/>
                  <wp:docPr id="153735311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14:paraId="5B912F52" w14:textId="77777777" w:rsidR="00B7145F" w:rsidRDefault="00B7145F"/>
        </w:tc>
        <w:tc>
          <w:tcPr>
            <w:tcW w:w="115" w:type="dxa"/>
            <w:tcBorders>
              <w:right w:val="single" w:sz="5" w:space="0" w:color="000000"/>
            </w:tcBorders>
          </w:tcPr>
          <w:p w14:paraId="5B912F53" w14:textId="77777777" w:rsidR="00B7145F" w:rsidRDefault="00B7145F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2F54" w14:textId="77777777" w:rsidR="00B7145F" w:rsidRDefault="00BB4E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1301C" wp14:editId="5B91301D">
                  <wp:extent cx="146146" cy="146146"/>
                  <wp:effectExtent l="0" t="0" r="0" b="0"/>
                  <wp:docPr id="110621893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/>
            <w:shd w:val="clear" w:color="auto" w:fill="auto"/>
          </w:tcPr>
          <w:p w14:paraId="5B912F55" w14:textId="77777777" w:rsidR="00B7145F" w:rsidRDefault="00B7145F"/>
        </w:tc>
        <w:tc>
          <w:tcPr>
            <w:tcW w:w="1346" w:type="dxa"/>
          </w:tcPr>
          <w:p w14:paraId="5B912F56" w14:textId="77777777" w:rsidR="00B7145F" w:rsidRDefault="00B7145F"/>
        </w:tc>
      </w:tr>
      <w:tr w:rsidR="00B7145F" w14:paraId="5B912F63" w14:textId="77777777" w:rsidTr="00D62215">
        <w:trPr>
          <w:trHeight w:hRule="exact" w:val="80"/>
        </w:trPr>
        <w:tc>
          <w:tcPr>
            <w:tcW w:w="2268" w:type="dxa"/>
            <w:gridSpan w:val="2"/>
            <w:vMerge/>
            <w:shd w:val="clear" w:color="auto" w:fill="auto"/>
          </w:tcPr>
          <w:p w14:paraId="5B912F58" w14:textId="77777777" w:rsidR="00B7145F" w:rsidRDefault="00B7145F"/>
        </w:tc>
        <w:tc>
          <w:tcPr>
            <w:tcW w:w="2804" w:type="dxa"/>
            <w:gridSpan w:val="6"/>
            <w:vMerge/>
            <w:tcBorders>
              <w:bottom w:val="dotted" w:sz="5" w:space="0" w:color="000000"/>
            </w:tcBorders>
            <w:shd w:val="clear" w:color="auto" w:fill="auto"/>
          </w:tcPr>
          <w:p w14:paraId="5B912F59" w14:textId="77777777" w:rsidR="00B7145F" w:rsidRDefault="00B7145F"/>
        </w:tc>
        <w:tc>
          <w:tcPr>
            <w:tcW w:w="344" w:type="dxa"/>
            <w:gridSpan w:val="2"/>
          </w:tcPr>
          <w:p w14:paraId="5B912F5A" w14:textId="77777777" w:rsidR="00B7145F" w:rsidRDefault="00B7145F"/>
        </w:tc>
        <w:tc>
          <w:tcPr>
            <w:tcW w:w="2364" w:type="dxa"/>
            <w:gridSpan w:val="4"/>
            <w:vMerge/>
            <w:shd w:val="clear" w:color="auto" w:fill="auto"/>
          </w:tcPr>
          <w:p w14:paraId="5B912F5B" w14:textId="77777777" w:rsidR="00B7145F" w:rsidRDefault="00B7145F"/>
        </w:tc>
        <w:tc>
          <w:tcPr>
            <w:tcW w:w="115" w:type="dxa"/>
          </w:tcPr>
          <w:p w14:paraId="5B912F5C" w14:textId="77777777" w:rsidR="00B7145F" w:rsidRDefault="00B7145F"/>
        </w:tc>
        <w:tc>
          <w:tcPr>
            <w:tcW w:w="229" w:type="dxa"/>
            <w:tcBorders>
              <w:top w:val="single" w:sz="5" w:space="0" w:color="000000"/>
            </w:tcBorders>
          </w:tcPr>
          <w:p w14:paraId="5B912F5D" w14:textId="77777777" w:rsidR="00B7145F" w:rsidRDefault="00B7145F"/>
        </w:tc>
        <w:tc>
          <w:tcPr>
            <w:tcW w:w="444" w:type="dxa"/>
            <w:vMerge/>
            <w:shd w:val="clear" w:color="auto" w:fill="auto"/>
          </w:tcPr>
          <w:p w14:paraId="5B912F5E" w14:textId="77777777" w:rsidR="00B7145F" w:rsidRDefault="00B7145F"/>
        </w:tc>
        <w:tc>
          <w:tcPr>
            <w:tcW w:w="115" w:type="dxa"/>
          </w:tcPr>
          <w:p w14:paraId="5B912F5F" w14:textId="77777777" w:rsidR="00B7145F" w:rsidRDefault="00B7145F"/>
        </w:tc>
        <w:tc>
          <w:tcPr>
            <w:tcW w:w="229" w:type="dxa"/>
            <w:tcBorders>
              <w:top w:val="single" w:sz="5" w:space="0" w:color="000000"/>
            </w:tcBorders>
          </w:tcPr>
          <w:p w14:paraId="5B912F60" w14:textId="77777777" w:rsidR="00B7145F" w:rsidRDefault="00B7145F"/>
        </w:tc>
        <w:tc>
          <w:tcPr>
            <w:tcW w:w="459" w:type="dxa"/>
            <w:vMerge/>
            <w:shd w:val="clear" w:color="auto" w:fill="auto"/>
          </w:tcPr>
          <w:p w14:paraId="5B912F61" w14:textId="77777777" w:rsidR="00B7145F" w:rsidRDefault="00B7145F"/>
        </w:tc>
        <w:tc>
          <w:tcPr>
            <w:tcW w:w="1346" w:type="dxa"/>
          </w:tcPr>
          <w:p w14:paraId="5B912F62" w14:textId="77777777" w:rsidR="00B7145F" w:rsidRDefault="00B7145F"/>
        </w:tc>
      </w:tr>
      <w:tr w:rsidR="00B7145F" w14:paraId="5B912F67" w14:textId="77777777" w:rsidTr="00D62215">
        <w:trPr>
          <w:trHeight w:hRule="exact" w:val="172"/>
        </w:trPr>
        <w:tc>
          <w:tcPr>
            <w:tcW w:w="2268" w:type="dxa"/>
            <w:gridSpan w:val="2"/>
            <w:tcBorders>
              <w:bottom w:val="single" w:sz="5" w:space="0" w:color="000000"/>
            </w:tcBorders>
          </w:tcPr>
          <w:p w14:paraId="5B912F64" w14:textId="77777777" w:rsidR="00B7145F" w:rsidRDefault="00B7145F"/>
        </w:tc>
        <w:tc>
          <w:tcPr>
            <w:tcW w:w="2804" w:type="dxa"/>
            <w:gridSpan w:val="6"/>
            <w:tcBorders>
              <w:top w:val="dotted" w:sz="5" w:space="0" w:color="000000"/>
              <w:bottom w:val="single" w:sz="5" w:space="0" w:color="000000"/>
            </w:tcBorders>
          </w:tcPr>
          <w:p w14:paraId="5B912F65" w14:textId="77777777" w:rsidR="00B7145F" w:rsidRDefault="00B7145F"/>
        </w:tc>
        <w:tc>
          <w:tcPr>
            <w:tcW w:w="5645" w:type="dxa"/>
            <w:gridSpan w:val="13"/>
            <w:tcBorders>
              <w:bottom w:val="single" w:sz="5" w:space="0" w:color="000000"/>
            </w:tcBorders>
          </w:tcPr>
          <w:p w14:paraId="5B912F66" w14:textId="77777777" w:rsidR="00B7145F" w:rsidRDefault="00B7145F"/>
        </w:tc>
      </w:tr>
      <w:tr w:rsidR="00B7145F" w14:paraId="5B912F69" w14:textId="77777777" w:rsidTr="00A97C1E">
        <w:trPr>
          <w:trHeight w:hRule="exact" w:val="157"/>
        </w:trPr>
        <w:tc>
          <w:tcPr>
            <w:tcW w:w="10717" w:type="dxa"/>
            <w:gridSpan w:val="21"/>
            <w:tcBorders>
              <w:top w:val="single" w:sz="5" w:space="0" w:color="000000"/>
            </w:tcBorders>
          </w:tcPr>
          <w:p w14:paraId="5B912F68" w14:textId="77777777" w:rsidR="00B7145F" w:rsidRDefault="00B7145F"/>
        </w:tc>
      </w:tr>
      <w:tr w:rsidR="00B7145F" w14:paraId="5B912F6B" w14:textId="77777777" w:rsidTr="00A97C1E">
        <w:trPr>
          <w:trHeight w:hRule="exact" w:val="459"/>
        </w:trPr>
        <w:tc>
          <w:tcPr>
            <w:tcW w:w="10717" w:type="dxa"/>
            <w:gridSpan w:val="21"/>
            <w:shd w:val="clear" w:color="auto" w:fill="auto"/>
            <w:vAlign w:val="bottom"/>
          </w:tcPr>
          <w:p w14:paraId="5B912F6A" w14:textId="77777777" w:rsidR="00B7145F" w:rsidRDefault="00BB4EC9">
            <w:pPr>
              <w:pStyle w:val="SOLNadpis3"/>
              <w:spacing w:line="229" w:lineRule="auto"/>
            </w:pPr>
            <w:r>
              <w:t>Údaje o 1. zákonném zástupci:</w:t>
            </w:r>
          </w:p>
        </w:tc>
      </w:tr>
      <w:tr w:rsidR="00B7145F" w14:paraId="5B912F6D" w14:textId="77777777" w:rsidTr="00A97C1E">
        <w:trPr>
          <w:trHeight w:hRule="exact" w:val="114"/>
        </w:trPr>
        <w:tc>
          <w:tcPr>
            <w:tcW w:w="10717" w:type="dxa"/>
            <w:gridSpan w:val="21"/>
          </w:tcPr>
          <w:p w14:paraId="5B912F6C" w14:textId="77777777" w:rsidR="00B7145F" w:rsidRDefault="00B7145F"/>
        </w:tc>
      </w:tr>
      <w:tr w:rsidR="00B7145F" w14:paraId="5B912F73" w14:textId="77777777" w:rsidTr="00A97C1E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6E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6F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70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71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72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78" w14:textId="77777777" w:rsidTr="00A97C1E">
        <w:trPr>
          <w:trHeight w:hRule="exact" w:val="114"/>
        </w:trPr>
        <w:tc>
          <w:tcPr>
            <w:tcW w:w="2249" w:type="dxa"/>
          </w:tcPr>
          <w:p w14:paraId="5B912F74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75" w14:textId="77777777" w:rsidR="00B7145F" w:rsidRDefault="00B7145F"/>
        </w:tc>
        <w:tc>
          <w:tcPr>
            <w:tcW w:w="2034" w:type="dxa"/>
            <w:gridSpan w:val="3"/>
          </w:tcPr>
          <w:p w14:paraId="5B912F76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77" w14:textId="77777777" w:rsidR="00B7145F" w:rsidRDefault="00B7145F"/>
        </w:tc>
      </w:tr>
      <w:tr w:rsidR="00B7145F" w14:paraId="5B912F7B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79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7A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7E" w14:textId="77777777" w:rsidTr="00A97C1E">
        <w:trPr>
          <w:trHeight w:hRule="exact" w:val="115"/>
        </w:trPr>
        <w:tc>
          <w:tcPr>
            <w:tcW w:w="2249" w:type="dxa"/>
          </w:tcPr>
          <w:p w14:paraId="5B912F7C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F7D" w14:textId="77777777" w:rsidR="00B7145F" w:rsidRDefault="00B7145F"/>
        </w:tc>
      </w:tr>
      <w:tr w:rsidR="00B7145F" w14:paraId="5B912F84" w14:textId="77777777" w:rsidTr="00A97C1E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7F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80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81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82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83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89" w14:textId="77777777" w:rsidTr="00A97C1E">
        <w:trPr>
          <w:trHeight w:hRule="exact" w:val="115"/>
        </w:trPr>
        <w:tc>
          <w:tcPr>
            <w:tcW w:w="2249" w:type="dxa"/>
          </w:tcPr>
          <w:p w14:paraId="5B912F85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86" w14:textId="77777777" w:rsidR="00B7145F" w:rsidRDefault="00B7145F"/>
        </w:tc>
        <w:tc>
          <w:tcPr>
            <w:tcW w:w="2034" w:type="dxa"/>
            <w:gridSpan w:val="3"/>
          </w:tcPr>
          <w:p w14:paraId="5B912F87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88" w14:textId="77777777" w:rsidR="00B7145F" w:rsidRDefault="00B7145F"/>
        </w:tc>
      </w:tr>
      <w:tr w:rsidR="00B7145F" w14:paraId="5B912F8F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8A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8B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8C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8D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8E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94" w14:textId="77777777" w:rsidTr="00A97C1E">
        <w:trPr>
          <w:trHeight w:hRule="exact" w:val="115"/>
        </w:trPr>
        <w:tc>
          <w:tcPr>
            <w:tcW w:w="2249" w:type="dxa"/>
          </w:tcPr>
          <w:p w14:paraId="5B912F90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91" w14:textId="77777777" w:rsidR="00B7145F" w:rsidRDefault="00B7145F"/>
        </w:tc>
        <w:tc>
          <w:tcPr>
            <w:tcW w:w="2034" w:type="dxa"/>
            <w:gridSpan w:val="3"/>
          </w:tcPr>
          <w:p w14:paraId="5B912F92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93" w14:textId="77777777" w:rsidR="00B7145F" w:rsidRDefault="00B7145F"/>
        </w:tc>
      </w:tr>
      <w:tr w:rsidR="00B7145F" w14:paraId="5B912F9A" w14:textId="77777777" w:rsidTr="00A97C1E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95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96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97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98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99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9F" w14:textId="77777777" w:rsidTr="00A97C1E">
        <w:trPr>
          <w:trHeight w:hRule="exact" w:val="115"/>
        </w:trPr>
        <w:tc>
          <w:tcPr>
            <w:tcW w:w="2249" w:type="dxa"/>
          </w:tcPr>
          <w:p w14:paraId="5B912F9B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9C" w14:textId="77777777" w:rsidR="00B7145F" w:rsidRDefault="00B7145F"/>
        </w:tc>
        <w:tc>
          <w:tcPr>
            <w:tcW w:w="2034" w:type="dxa"/>
            <w:gridSpan w:val="3"/>
          </w:tcPr>
          <w:p w14:paraId="5B912F9D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9E" w14:textId="77777777" w:rsidR="00B7145F" w:rsidRDefault="00B7145F"/>
        </w:tc>
      </w:tr>
      <w:tr w:rsidR="00B7145F" w14:paraId="5B912FA8" w14:textId="77777777" w:rsidTr="00A97C1E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5B912FA0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5B912FA1" w14:textId="77777777" w:rsidR="00B7145F" w:rsidRDefault="00B7145F"/>
        </w:tc>
        <w:tc>
          <w:tcPr>
            <w:tcW w:w="230" w:type="dxa"/>
            <w:tcBorders>
              <w:bottom w:val="single" w:sz="5" w:space="0" w:color="000000"/>
            </w:tcBorders>
          </w:tcPr>
          <w:p w14:paraId="5B912FA2" w14:textId="77777777" w:rsidR="00B7145F" w:rsidRDefault="00B7145F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B912FA3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5B912FA4" w14:textId="77777777" w:rsidR="00B7145F" w:rsidRDefault="00B7145F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14:paraId="5B912FA5" w14:textId="77777777" w:rsidR="00B7145F" w:rsidRDefault="00B7145F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B912FA6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14:paraId="5B912FA7" w14:textId="77777777" w:rsidR="00B7145F" w:rsidRDefault="00B7145F"/>
        </w:tc>
      </w:tr>
      <w:tr w:rsidR="00B7145F" w14:paraId="5B912FB1" w14:textId="77777777" w:rsidTr="00944106">
        <w:trPr>
          <w:trHeight w:hRule="exact" w:val="439"/>
        </w:trPr>
        <w:tc>
          <w:tcPr>
            <w:tcW w:w="4055" w:type="dxa"/>
            <w:gridSpan w:val="3"/>
            <w:vMerge/>
            <w:shd w:val="clear" w:color="auto" w:fill="auto"/>
          </w:tcPr>
          <w:p w14:paraId="5B912FA9" w14:textId="77777777" w:rsidR="00B7145F" w:rsidRDefault="00B7145F"/>
        </w:tc>
        <w:tc>
          <w:tcPr>
            <w:tcW w:w="114" w:type="dxa"/>
            <w:tcBorders>
              <w:right w:val="single" w:sz="5" w:space="0" w:color="000000"/>
            </w:tcBorders>
          </w:tcPr>
          <w:p w14:paraId="5B912FAA" w14:textId="77777777" w:rsidR="00B7145F" w:rsidRDefault="00B7145F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2FAB" w14:textId="77777777" w:rsidR="00B7145F" w:rsidRDefault="00BB4E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1301E" wp14:editId="5B91301F">
                  <wp:extent cx="146784" cy="146146"/>
                  <wp:effectExtent l="0" t="0" r="0" b="0"/>
                  <wp:docPr id="403881740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14:paraId="5B912FAC" w14:textId="77777777" w:rsidR="00B7145F" w:rsidRDefault="00B7145F"/>
        </w:tc>
        <w:tc>
          <w:tcPr>
            <w:tcW w:w="100" w:type="dxa"/>
            <w:tcBorders>
              <w:right w:val="single" w:sz="5" w:space="0" w:color="000000"/>
            </w:tcBorders>
          </w:tcPr>
          <w:p w14:paraId="5B912FAD" w14:textId="77777777" w:rsidR="00B7145F" w:rsidRDefault="00B7145F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2FAE" w14:textId="77777777" w:rsidR="00B7145F" w:rsidRDefault="00BB4E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13020" wp14:editId="5B913021">
                  <wp:extent cx="146784" cy="146146"/>
                  <wp:effectExtent l="0" t="0" r="0" b="0"/>
                  <wp:docPr id="108325797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5B912FAF" w14:textId="77777777" w:rsidR="00B7145F" w:rsidRDefault="00B7145F"/>
        </w:tc>
        <w:tc>
          <w:tcPr>
            <w:tcW w:w="5072" w:type="dxa"/>
            <w:gridSpan w:val="10"/>
          </w:tcPr>
          <w:p w14:paraId="5B912FB0" w14:textId="77777777" w:rsidR="00B7145F" w:rsidRDefault="00B7145F"/>
        </w:tc>
      </w:tr>
      <w:tr w:rsidR="00B7145F" w14:paraId="5B912FBA" w14:textId="77777777" w:rsidTr="00944106">
        <w:trPr>
          <w:trHeight w:hRule="exact" w:val="80"/>
        </w:trPr>
        <w:tc>
          <w:tcPr>
            <w:tcW w:w="4055" w:type="dxa"/>
            <w:gridSpan w:val="3"/>
            <w:vMerge/>
            <w:shd w:val="clear" w:color="auto" w:fill="auto"/>
          </w:tcPr>
          <w:p w14:paraId="5B912FB2" w14:textId="77777777" w:rsidR="00B7145F" w:rsidRDefault="00B7145F"/>
        </w:tc>
        <w:tc>
          <w:tcPr>
            <w:tcW w:w="114" w:type="dxa"/>
          </w:tcPr>
          <w:p w14:paraId="5B912FB3" w14:textId="77777777" w:rsidR="00B7145F" w:rsidRDefault="00B7145F"/>
        </w:tc>
        <w:tc>
          <w:tcPr>
            <w:tcW w:w="230" w:type="dxa"/>
            <w:tcBorders>
              <w:top w:val="single" w:sz="5" w:space="0" w:color="000000"/>
            </w:tcBorders>
          </w:tcPr>
          <w:p w14:paraId="5B912FB4" w14:textId="77777777" w:rsidR="00B7145F" w:rsidRDefault="00B7145F"/>
        </w:tc>
        <w:tc>
          <w:tcPr>
            <w:tcW w:w="458" w:type="dxa"/>
            <w:vMerge/>
            <w:shd w:val="clear" w:color="auto" w:fill="auto"/>
          </w:tcPr>
          <w:p w14:paraId="5B912FB5" w14:textId="77777777" w:rsidR="00B7145F" w:rsidRDefault="00B7145F"/>
        </w:tc>
        <w:tc>
          <w:tcPr>
            <w:tcW w:w="100" w:type="dxa"/>
          </w:tcPr>
          <w:p w14:paraId="5B912FB6" w14:textId="77777777" w:rsidR="00B7145F" w:rsidRDefault="00B7145F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14:paraId="5B912FB7" w14:textId="77777777" w:rsidR="00B7145F" w:rsidRDefault="00B7145F"/>
        </w:tc>
        <w:tc>
          <w:tcPr>
            <w:tcW w:w="458" w:type="dxa"/>
            <w:gridSpan w:val="2"/>
            <w:vMerge/>
            <w:shd w:val="clear" w:color="auto" w:fill="auto"/>
          </w:tcPr>
          <w:p w14:paraId="5B912FB8" w14:textId="77777777" w:rsidR="00B7145F" w:rsidRDefault="00B7145F"/>
        </w:tc>
        <w:tc>
          <w:tcPr>
            <w:tcW w:w="5072" w:type="dxa"/>
            <w:gridSpan w:val="10"/>
          </w:tcPr>
          <w:p w14:paraId="5B912FB9" w14:textId="77777777" w:rsidR="00B7145F" w:rsidRDefault="00B7145F"/>
        </w:tc>
      </w:tr>
      <w:tr w:rsidR="00B7145F" w14:paraId="5B912FBC" w14:textId="77777777" w:rsidTr="00944106">
        <w:trPr>
          <w:trHeight w:hRule="exact" w:val="68"/>
        </w:trPr>
        <w:tc>
          <w:tcPr>
            <w:tcW w:w="10717" w:type="dxa"/>
            <w:gridSpan w:val="21"/>
            <w:tcBorders>
              <w:bottom w:val="single" w:sz="5" w:space="0" w:color="000000"/>
            </w:tcBorders>
          </w:tcPr>
          <w:p w14:paraId="5B912FBB" w14:textId="77777777" w:rsidR="00B7145F" w:rsidRDefault="00B7145F"/>
        </w:tc>
      </w:tr>
      <w:tr w:rsidR="00B7145F" w14:paraId="5B912FBE" w14:textId="77777777" w:rsidTr="00A97C1E">
        <w:trPr>
          <w:trHeight w:hRule="exact" w:val="115"/>
        </w:trPr>
        <w:tc>
          <w:tcPr>
            <w:tcW w:w="10717" w:type="dxa"/>
            <w:gridSpan w:val="21"/>
            <w:tcBorders>
              <w:top w:val="single" w:sz="5" w:space="0" w:color="000000"/>
            </w:tcBorders>
          </w:tcPr>
          <w:p w14:paraId="5B912FBD" w14:textId="77777777" w:rsidR="00B7145F" w:rsidRDefault="00B7145F"/>
        </w:tc>
      </w:tr>
      <w:tr w:rsidR="00B7145F" w14:paraId="5B912FC0" w14:textId="77777777" w:rsidTr="00A97C1E">
        <w:trPr>
          <w:trHeight w:hRule="exact" w:val="444"/>
        </w:trPr>
        <w:tc>
          <w:tcPr>
            <w:tcW w:w="10717" w:type="dxa"/>
            <w:gridSpan w:val="21"/>
            <w:shd w:val="clear" w:color="auto" w:fill="auto"/>
            <w:vAlign w:val="bottom"/>
          </w:tcPr>
          <w:p w14:paraId="5B912FBF" w14:textId="77777777" w:rsidR="00B7145F" w:rsidRDefault="00BB4EC9">
            <w:pPr>
              <w:pStyle w:val="SOLNadpis3"/>
              <w:spacing w:line="229" w:lineRule="auto"/>
            </w:pPr>
            <w:r>
              <w:t>Údaje o 2. zákonném zástupci:</w:t>
            </w:r>
          </w:p>
        </w:tc>
      </w:tr>
      <w:tr w:rsidR="00B7145F" w14:paraId="5B912FC2" w14:textId="77777777" w:rsidTr="00A97C1E">
        <w:trPr>
          <w:trHeight w:hRule="exact" w:val="115"/>
        </w:trPr>
        <w:tc>
          <w:tcPr>
            <w:tcW w:w="10717" w:type="dxa"/>
            <w:gridSpan w:val="21"/>
          </w:tcPr>
          <w:p w14:paraId="5B912FC1" w14:textId="77777777" w:rsidR="00B7145F" w:rsidRDefault="00B7145F"/>
        </w:tc>
      </w:tr>
      <w:tr w:rsidR="00B7145F" w14:paraId="5B912FC8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C3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C4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C5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C6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C7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CD" w14:textId="77777777" w:rsidTr="00A97C1E">
        <w:trPr>
          <w:trHeight w:hRule="exact" w:val="114"/>
        </w:trPr>
        <w:tc>
          <w:tcPr>
            <w:tcW w:w="2249" w:type="dxa"/>
          </w:tcPr>
          <w:p w14:paraId="5B912FC9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CA" w14:textId="77777777" w:rsidR="00B7145F" w:rsidRDefault="00B7145F"/>
        </w:tc>
        <w:tc>
          <w:tcPr>
            <w:tcW w:w="2034" w:type="dxa"/>
            <w:gridSpan w:val="3"/>
          </w:tcPr>
          <w:p w14:paraId="5B912FCB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CC" w14:textId="77777777" w:rsidR="00B7145F" w:rsidRDefault="00B7145F"/>
        </w:tc>
      </w:tr>
      <w:tr w:rsidR="00B7145F" w14:paraId="5B912FD0" w14:textId="77777777" w:rsidTr="00A97C1E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CE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CF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D3" w14:textId="77777777" w:rsidTr="00A97C1E">
        <w:trPr>
          <w:trHeight w:hRule="exact" w:val="114"/>
        </w:trPr>
        <w:tc>
          <w:tcPr>
            <w:tcW w:w="2249" w:type="dxa"/>
          </w:tcPr>
          <w:p w14:paraId="5B912FD1" w14:textId="77777777" w:rsidR="00B7145F" w:rsidRDefault="00B7145F"/>
        </w:tc>
        <w:tc>
          <w:tcPr>
            <w:tcW w:w="8468" w:type="dxa"/>
            <w:gridSpan w:val="20"/>
            <w:tcBorders>
              <w:top w:val="dotted" w:sz="5" w:space="0" w:color="000000"/>
            </w:tcBorders>
          </w:tcPr>
          <w:p w14:paraId="5B912FD2" w14:textId="77777777" w:rsidR="00B7145F" w:rsidRDefault="00B7145F"/>
        </w:tc>
      </w:tr>
      <w:tr w:rsidR="00B7145F" w14:paraId="5B912FD9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D4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D5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D6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D7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D8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DE" w14:textId="77777777" w:rsidTr="00A97C1E">
        <w:trPr>
          <w:trHeight w:hRule="exact" w:val="115"/>
        </w:trPr>
        <w:tc>
          <w:tcPr>
            <w:tcW w:w="2249" w:type="dxa"/>
          </w:tcPr>
          <w:p w14:paraId="5B912FDA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DB" w14:textId="77777777" w:rsidR="00B7145F" w:rsidRDefault="00B7145F"/>
        </w:tc>
        <w:tc>
          <w:tcPr>
            <w:tcW w:w="2034" w:type="dxa"/>
            <w:gridSpan w:val="3"/>
          </w:tcPr>
          <w:p w14:paraId="5B912FDC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DD" w14:textId="77777777" w:rsidR="00B7145F" w:rsidRDefault="00B7145F"/>
        </w:tc>
      </w:tr>
      <w:tr w:rsidR="00B7145F" w14:paraId="5B912FE4" w14:textId="77777777" w:rsidTr="00A97C1E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DF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E0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E1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E2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E3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E9" w14:textId="77777777" w:rsidTr="00A97C1E">
        <w:trPr>
          <w:trHeight w:hRule="exact" w:val="115"/>
        </w:trPr>
        <w:tc>
          <w:tcPr>
            <w:tcW w:w="2249" w:type="dxa"/>
          </w:tcPr>
          <w:p w14:paraId="5B912FE5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E6" w14:textId="77777777" w:rsidR="00B7145F" w:rsidRDefault="00B7145F"/>
        </w:tc>
        <w:tc>
          <w:tcPr>
            <w:tcW w:w="2034" w:type="dxa"/>
            <w:gridSpan w:val="3"/>
          </w:tcPr>
          <w:p w14:paraId="5B912FE7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E8" w14:textId="77777777" w:rsidR="00B7145F" w:rsidRDefault="00B7145F"/>
        </w:tc>
      </w:tr>
      <w:tr w:rsidR="00B7145F" w14:paraId="5B912FEF" w14:textId="77777777" w:rsidTr="00A97C1E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B912FEA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EB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912FEC" w14:textId="77777777" w:rsidR="00B7145F" w:rsidRDefault="00B7145F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B912FED" w14:textId="77777777" w:rsidR="00B7145F" w:rsidRDefault="00BB4E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912FEE" w14:textId="77777777" w:rsidR="00B7145F" w:rsidRDefault="00B714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7145F" w14:paraId="5B912FF4" w14:textId="77777777" w:rsidTr="00A97C1E">
        <w:trPr>
          <w:trHeight w:hRule="exact" w:val="100"/>
        </w:trPr>
        <w:tc>
          <w:tcPr>
            <w:tcW w:w="2249" w:type="dxa"/>
          </w:tcPr>
          <w:p w14:paraId="5B912FF0" w14:textId="77777777" w:rsidR="00B7145F" w:rsidRDefault="00B7145F"/>
        </w:tc>
        <w:tc>
          <w:tcPr>
            <w:tcW w:w="2938" w:type="dxa"/>
            <w:gridSpan w:val="8"/>
            <w:tcBorders>
              <w:top w:val="dotted" w:sz="5" w:space="0" w:color="000000"/>
            </w:tcBorders>
          </w:tcPr>
          <w:p w14:paraId="5B912FF1" w14:textId="77777777" w:rsidR="00B7145F" w:rsidRDefault="00B7145F"/>
        </w:tc>
        <w:tc>
          <w:tcPr>
            <w:tcW w:w="2034" w:type="dxa"/>
            <w:gridSpan w:val="3"/>
          </w:tcPr>
          <w:p w14:paraId="5B912FF2" w14:textId="77777777" w:rsidR="00B7145F" w:rsidRDefault="00B7145F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14:paraId="5B912FF3" w14:textId="77777777" w:rsidR="00B7145F" w:rsidRDefault="00B7145F"/>
        </w:tc>
      </w:tr>
    </w:tbl>
    <w:p w14:paraId="5B913012" w14:textId="77777777" w:rsidR="00BB4EC9" w:rsidRDefault="00BB4EC9"/>
    <w:sectPr w:rsidR="00000000">
      <w:pgSz w:w="11906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5F"/>
    <w:rsid w:val="005344E7"/>
    <w:rsid w:val="006B43E6"/>
    <w:rsid w:val="00944106"/>
    <w:rsid w:val="00A97C1E"/>
    <w:rsid w:val="00AF68FF"/>
    <w:rsid w:val="00B7145F"/>
    <w:rsid w:val="00C06314"/>
    <w:rsid w:val="00D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2EAB"/>
  <w15:docId w15:val="{408A912A-5823-4C4F-9441-E40301E8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  <w:style w:type="paragraph" w:styleId="Zhlav">
    <w:name w:val="header"/>
    <w:basedOn w:val="Normln"/>
    <w:link w:val="ZhlavChar"/>
    <w:uiPriority w:val="99"/>
    <w:unhideWhenUsed/>
    <w:rsid w:val="00AF68FF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F68FF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F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srosovice@emai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Company>Stimulsoft Reports 2022.2.4 from 22 April 2022, .NET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ke vzdělávání v ZŠ (prázdný)</dc:title>
  <dc:subject>Zápisový lístek ke vzdělávání v ZŠ (prázdný)</dc:subject>
  <dc:creator>Mgr. et Mgr. Veronika Procházková</dc:creator>
  <cp:keywords/>
  <dc:description>Prázdný zápisový lístek ke vzdělávání v základní škole pro modul "Zápis do 1. ročníku ZŠ".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Veronika Procházková</cp:lastModifiedBy>
  <cp:revision>2</cp:revision>
  <dcterms:created xsi:type="dcterms:W3CDTF">2024-02-19T14:39:00Z</dcterms:created>
  <dcterms:modified xsi:type="dcterms:W3CDTF">2024-02-19T14:39:00Z</dcterms:modified>
</cp:coreProperties>
</file>